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0B" w:rsidRDefault="00A041DF">
      <w:r>
        <w:t>Hi People!</w:t>
      </w:r>
    </w:p>
    <w:p w:rsidR="00A041DF" w:rsidRDefault="00A041DF"/>
    <w:p w:rsidR="00A041DF" w:rsidRDefault="00A041DF">
      <w:r>
        <w:t xml:space="preserve">Sorry, I battle to get </w:t>
      </w:r>
      <w:proofErr w:type="spellStart"/>
      <w:r>
        <w:t>ebscohost</w:t>
      </w:r>
      <w:proofErr w:type="spellEnd"/>
      <w:r>
        <w:t xml:space="preserve"> to assist one. I have to get some assistance.</w:t>
      </w:r>
    </w:p>
    <w:p w:rsidR="00A041DF" w:rsidRDefault="00A041DF"/>
    <w:p w:rsidR="00A041DF" w:rsidRDefault="00A041DF">
      <w:r>
        <w:t>My way: I Google the topic, and then uses Googles output that includes journals, etc. as a further search…hope you get it.</w:t>
      </w:r>
    </w:p>
    <w:p w:rsidR="00A041DF" w:rsidRDefault="00A041DF"/>
    <w:p w:rsidR="00A041DF" w:rsidRDefault="00A041DF">
      <w:r>
        <w:t xml:space="preserve">Good luck, I hope you will enjoy it! </w:t>
      </w:r>
    </w:p>
    <w:p w:rsidR="00A041DF" w:rsidRDefault="00A041DF"/>
    <w:p w:rsidR="00A041DF" w:rsidRDefault="00A041DF">
      <w:r>
        <w:t>Regards</w:t>
      </w:r>
    </w:p>
    <w:p w:rsidR="00A041DF" w:rsidRDefault="00A041DF"/>
    <w:p w:rsidR="00A041DF" w:rsidRDefault="00A041DF">
      <w:r>
        <w:t>Mr Nel</w:t>
      </w:r>
      <w:bookmarkStart w:id="0" w:name="_GoBack"/>
      <w:bookmarkEnd w:id="0"/>
    </w:p>
    <w:sectPr w:rsidR="00A04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DF"/>
    <w:rsid w:val="005423D3"/>
    <w:rsid w:val="00A041DF"/>
    <w:rsid w:val="00B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073A"/>
  <w15:chartTrackingRefBased/>
  <w15:docId w15:val="{41BCC554-C8A0-4180-A5DB-17A229BF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Frederik Nel</dc:creator>
  <cp:keywords/>
  <dc:description/>
  <cp:lastModifiedBy>Barend Frederik Nel</cp:lastModifiedBy>
  <cp:revision>1</cp:revision>
  <dcterms:created xsi:type="dcterms:W3CDTF">2019-04-02T18:07:00Z</dcterms:created>
  <dcterms:modified xsi:type="dcterms:W3CDTF">2019-04-02T18:10:00Z</dcterms:modified>
</cp:coreProperties>
</file>